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C8169" w14:textId="3B031261" w:rsidR="000B5403" w:rsidRPr="00BE52DB" w:rsidRDefault="00BE52DB">
      <w:pPr>
        <w:rPr>
          <w:sz w:val="32"/>
          <w:szCs w:val="32"/>
        </w:rPr>
      </w:pPr>
      <w:r>
        <w:rPr>
          <w:sz w:val="32"/>
          <w:szCs w:val="32"/>
        </w:rPr>
        <w:t xml:space="preserve">             </w:t>
      </w:r>
      <w:r w:rsidR="009B7DD1" w:rsidRPr="00BE52DB">
        <w:rPr>
          <w:sz w:val="32"/>
          <w:szCs w:val="32"/>
        </w:rPr>
        <w:t xml:space="preserve">Norbury &amp; </w:t>
      </w:r>
      <w:r w:rsidR="00705E2C" w:rsidRPr="00BE52DB">
        <w:rPr>
          <w:sz w:val="32"/>
          <w:szCs w:val="32"/>
        </w:rPr>
        <w:t>Roston Parish</w:t>
      </w:r>
      <w:r w:rsidR="009B7DD1" w:rsidRPr="00BE52DB">
        <w:rPr>
          <w:sz w:val="32"/>
          <w:szCs w:val="32"/>
        </w:rPr>
        <w:t xml:space="preserve"> </w:t>
      </w:r>
      <w:r w:rsidR="00705E2C">
        <w:rPr>
          <w:sz w:val="32"/>
          <w:szCs w:val="32"/>
        </w:rPr>
        <w:t>M</w:t>
      </w:r>
      <w:r w:rsidR="009B7DD1" w:rsidRPr="00BE52DB">
        <w:rPr>
          <w:sz w:val="32"/>
          <w:szCs w:val="32"/>
        </w:rPr>
        <w:t>eeting 9</w:t>
      </w:r>
      <w:r w:rsidR="009B7DD1" w:rsidRPr="00BE52DB">
        <w:rPr>
          <w:sz w:val="32"/>
          <w:szCs w:val="32"/>
          <w:vertAlign w:val="superscript"/>
        </w:rPr>
        <w:t>th</w:t>
      </w:r>
      <w:r w:rsidR="009B7DD1" w:rsidRPr="00BE52DB">
        <w:rPr>
          <w:sz w:val="32"/>
          <w:szCs w:val="32"/>
        </w:rPr>
        <w:t xml:space="preserve"> June 2023</w:t>
      </w:r>
    </w:p>
    <w:p w14:paraId="465D638C" w14:textId="77777777" w:rsidR="009B7DD1" w:rsidRPr="00BE52DB" w:rsidRDefault="009B7DD1">
      <w:pPr>
        <w:rPr>
          <w:sz w:val="32"/>
          <w:szCs w:val="32"/>
        </w:rPr>
      </w:pPr>
      <w:r w:rsidRPr="00BE52DB">
        <w:rPr>
          <w:sz w:val="32"/>
          <w:szCs w:val="32"/>
        </w:rPr>
        <w:t xml:space="preserve">                      </w:t>
      </w:r>
      <w:r w:rsidR="00BE52DB">
        <w:rPr>
          <w:sz w:val="32"/>
          <w:szCs w:val="32"/>
        </w:rPr>
        <w:t xml:space="preserve">                </w:t>
      </w:r>
      <w:r w:rsidRPr="00BE52DB">
        <w:rPr>
          <w:sz w:val="32"/>
          <w:szCs w:val="32"/>
        </w:rPr>
        <w:t>Chairman’s report</w:t>
      </w:r>
    </w:p>
    <w:p w14:paraId="07C0D9DD" w14:textId="77777777" w:rsidR="009B7DD1" w:rsidRPr="00BE52DB" w:rsidRDefault="009B7DD1">
      <w:pPr>
        <w:rPr>
          <w:sz w:val="32"/>
          <w:szCs w:val="32"/>
        </w:rPr>
      </w:pPr>
    </w:p>
    <w:p w14:paraId="0C72AB43" w14:textId="77777777" w:rsidR="009B7DD1" w:rsidRPr="00BE52DB" w:rsidRDefault="009B7DD1">
      <w:pPr>
        <w:rPr>
          <w:sz w:val="32"/>
          <w:szCs w:val="32"/>
        </w:rPr>
      </w:pPr>
      <w:r w:rsidRPr="00BE52DB">
        <w:rPr>
          <w:sz w:val="32"/>
          <w:szCs w:val="32"/>
        </w:rPr>
        <w:t>This time last year Cllr Freeman wanted to arrange for the children of the village to have “seed bombs” this proved very popular. Thanks to her for organising it.</w:t>
      </w:r>
      <w:r w:rsidR="007B2A72" w:rsidRPr="00BE52DB">
        <w:rPr>
          <w:sz w:val="32"/>
          <w:szCs w:val="32"/>
        </w:rPr>
        <w:t xml:space="preserve"> We have asked the PC of Rodsley/Yeavely </w:t>
      </w:r>
      <w:r w:rsidR="00BE52DB" w:rsidRPr="00BE52DB">
        <w:rPr>
          <w:sz w:val="32"/>
          <w:szCs w:val="32"/>
        </w:rPr>
        <w:t>to contact the landowner to trim the hedges on the A515.</w:t>
      </w:r>
    </w:p>
    <w:p w14:paraId="2620D0C1" w14:textId="77777777" w:rsidR="009B7DD1" w:rsidRPr="00BE52DB" w:rsidRDefault="009B7DD1">
      <w:pPr>
        <w:rPr>
          <w:sz w:val="32"/>
          <w:szCs w:val="32"/>
        </w:rPr>
      </w:pPr>
      <w:r w:rsidRPr="00BE52DB">
        <w:rPr>
          <w:sz w:val="32"/>
          <w:szCs w:val="32"/>
        </w:rPr>
        <w:t>I have looked through all the minutes for meetings last year and there is a recurring theme. Cllr Moseley has had contact with Alan Tulloch from DDDC on numerous occasions about the state of the roads in the Parish. Unfortunately David has now resigned but he did a lot for the Parish and was persistent.</w:t>
      </w:r>
    </w:p>
    <w:p w14:paraId="53F5446B" w14:textId="77777777" w:rsidR="009B7DD1" w:rsidRPr="00BE52DB" w:rsidRDefault="009B7DD1">
      <w:pPr>
        <w:rPr>
          <w:sz w:val="32"/>
          <w:szCs w:val="32"/>
        </w:rPr>
      </w:pPr>
      <w:r w:rsidRPr="00BE52DB">
        <w:rPr>
          <w:sz w:val="32"/>
          <w:szCs w:val="32"/>
        </w:rPr>
        <w:t>We received money from both the DCC &amp; DDDC to celebrate the Platinum Jubilee. There is a small amount left which is going</w:t>
      </w:r>
      <w:r w:rsidR="007B2A72" w:rsidRPr="00BE52DB">
        <w:rPr>
          <w:sz w:val="32"/>
          <w:szCs w:val="32"/>
        </w:rPr>
        <w:t xml:space="preserve"> towards a picture of the Queen, once the VH has sorted out the damp problem.</w:t>
      </w:r>
    </w:p>
    <w:p w14:paraId="034EA194" w14:textId="77777777" w:rsidR="007B2A72" w:rsidRPr="00BE52DB" w:rsidRDefault="007B2A72">
      <w:pPr>
        <w:rPr>
          <w:sz w:val="32"/>
          <w:szCs w:val="32"/>
        </w:rPr>
      </w:pPr>
      <w:r w:rsidRPr="00BE52DB">
        <w:rPr>
          <w:sz w:val="32"/>
          <w:szCs w:val="32"/>
        </w:rPr>
        <w:t>David Sillitto was given money for the repair of his mower which he damaged whilst cutting the Lid Lane triangle. Joy Chadfield was paid for the plants that decorate the village.</w:t>
      </w:r>
    </w:p>
    <w:p w14:paraId="7A996309" w14:textId="0303FDD2" w:rsidR="007B2A72" w:rsidRPr="00BE52DB" w:rsidRDefault="007B2A72">
      <w:pPr>
        <w:rPr>
          <w:sz w:val="32"/>
          <w:szCs w:val="32"/>
        </w:rPr>
      </w:pPr>
      <w:r w:rsidRPr="00BE52DB">
        <w:rPr>
          <w:sz w:val="32"/>
          <w:szCs w:val="32"/>
        </w:rPr>
        <w:t xml:space="preserve">The barriers at the side of </w:t>
      </w:r>
      <w:r w:rsidR="00705E2C" w:rsidRPr="00BE52DB">
        <w:rPr>
          <w:sz w:val="32"/>
          <w:szCs w:val="32"/>
        </w:rPr>
        <w:t>Squashley</w:t>
      </w:r>
      <w:r w:rsidRPr="00BE52DB">
        <w:rPr>
          <w:sz w:val="32"/>
          <w:szCs w:val="32"/>
        </w:rPr>
        <w:t xml:space="preserve"> Bank have now been straightened.</w:t>
      </w:r>
    </w:p>
    <w:p w14:paraId="697939EB" w14:textId="77777777" w:rsidR="007B2A72" w:rsidRDefault="007B2A72">
      <w:pPr>
        <w:rPr>
          <w:sz w:val="32"/>
          <w:szCs w:val="32"/>
        </w:rPr>
      </w:pPr>
      <w:r w:rsidRPr="00BE52DB">
        <w:rPr>
          <w:sz w:val="32"/>
          <w:szCs w:val="32"/>
        </w:rPr>
        <w:t>Speed restrictions round the village have been refused more than once; but new 20mph signs have appeared by the school.</w:t>
      </w:r>
    </w:p>
    <w:p w14:paraId="6AAFE1A2" w14:textId="77777777" w:rsidR="00BE52DB" w:rsidRDefault="00BE52DB">
      <w:pPr>
        <w:rPr>
          <w:sz w:val="32"/>
          <w:szCs w:val="32"/>
        </w:rPr>
      </w:pPr>
      <w:r>
        <w:rPr>
          <w:sz w:val="32"/>
          <w:szCs w:val="32"/>
        </w:rPr>
        <w:t>Although we are now quorate we still need a new member.</w:t>
      </w:r>
    </w:p>
    <w:p w14:paraId="786FE7F4" w14:textId="77777777" w:rsidR="00BE52DB" w:rsidRPr="00BE52DB" w:rsidRDefault="00BE52DB">
      <w:pPr>
        <w:rPr>
          <w:sz w:val="32"/>
          <w:szCs w:val="32"/>
        </w:rPr>
      </w:pPr>
      <w:r>
        <w:rPr>
          <w:sz w:val="32"/>
          <w:szCs w:val="32"/>
        </w:rPr>
        <w:t>I would like to express my personal thanks to Janet Carrington for all the work that she has done for the Parish and wish her well at this very sad time.</w:t>
      </w:r>
    </w:p>
    <w:sectPr w:rsidR="00BE52DB" w:rsidRPr="00BE52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D1"/>
    <w:rsid w:val="000325D8"/>
    <w:rsid w:val="00705E2C"/>
    <w:rsid w:val="007B2A72"/>
    <w:rsid w:val="008B6CAC"/>
    <w:rsid w:val="009B7DD1"/>
    <w:rsid w:val="00A95670"/>
    <w:rsid w:val="00BE5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F4F1"/>
  <w15:chartTrackingRefBased/>
  <w15:docId w15:val="{43746AD0-8FCB-4016-9B60-18BD5591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Lewis</dc:creator>
  <cp:keywords/>
  <dc:description/>
  <cp:lastModifiedBy>Julie Sadler</cp:lastModifiedBy>
  <cp:revision>4</cp:revision>
  <dcterms:created xsi:type="dcterms:W3CDTF">2023-06-12T14:04:00Z</dcterms:created>
  <dcterms:modified xsi:type="dcterms:W3CDTF">2023-06-12T14:05:00Z</dcterms:modified>
</cp:coreProperties>
</file>